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49" w:rsidRPr="001D5F68" w:rsidRDefault="001D5F68" w:rsidP="001D5F68">
      <w:pPr>
        <w:jc w:val="center"/>
        <w:rPr>
          <w:rFonts w:ascii="標楷體" w:eastAsia="標楷體" w:hAnsi="標楷體"/>
          <w:sz w:val="40"/>
          <w:szCs w:val="40"/>
        </w:rPr>
      </w:pPr>
      <w:r w:rsidRPr="001D5F68">
        <w:rPr>
          <w:rFonts w:ascii="標楷體" w:eastAsia="標楷體" w:hAnsi="標楷體" w:hint="eastAsia"/>
          <w:sz w:val="40"/>
          <w:szCs w:val="40"/>
        </w:rPr>
        <w:t>文藻外語大學 服務方案自主檢查表</w:t>
      </w:r>
    </w:p>
    <w:p w:rsidR="001B3A5B" w:rsidRPr="00F3120A" w:rsidRDefault="001B3A5B" w:rsidP="00F3120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3120A">
        <w:rPr>
          <w:rFonts w:ascii="標楷體" w:eastAsia="標楷體" w:hAnsi="標楷體" w:hint="eastAsia"/>
          <w:sz w:val="28"/>
          <w:szCs w:val="28"/>
        </w:rPr>
        <w:t>單位：</w:t>
      </w:r>
      <w:r w:rsidR="001D5F68" w:rsidRPr="00F3120A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日期：    年    月    日</w:t>
      </w:r>
    </w:p>
    <w:tbl>
      <w:tblPr>
        <w:tblStyle w:val="a3"/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1D5F68" w:rsidRPr="00985D5F" w:rsidTr="00927747">
        <w:trPr>
          <w:jc w:val="center"/>
        </w:trPr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3A5B" w:rsidRPr="00985D5F" w:rsidRDefault="001B3A5B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服務方案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3A5B" w:rsidRPr="00985D5F" w:rsidRDefault="001B3A5B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服務起訖日程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3A5B" w:rsidRPr="00985D5F" w:rsidRDefault="001D5F68" w:rsidP="001D5F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3A5B" w:rsidRPr="00985D5F" w:rsidRDefault="001D5F68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3A5B" w:rsidRPr="00985D5F" w:rsidRDefault="001D5F68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受服務單位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3A5B" w:rsidRPr="00985D5F" w:rsidRDefault="001D5F68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B3A5B" w:rsidRPr="00985D5F" w:rsidRDefault="001D5F68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受服務人數</w:t>
            </w:r>
          </w:p>
        </w:tc>
      </w:tr>
      <w:tr w:rsidR="001D5F68" w:rsidRPr="00985D5F" w:rsidTr="00927747">
        <w:trPr>
          <w:trHeight w:val="1586"/>
          <w:jc w:val="center"/>
        </w:trPr>
        <w:tc>
          <w:tcPr>
            <w:tcW w:w="2227" w:type="dxa"/>
            <w:tcBorders>
              <w:top w:val="single" w:sz="12" w:space="0" w:color="auto"/>
              <w:bottom w:val="single" w:sz="12" w:space="0" w:color="auto"/>
            </w:tcBorders>
          </w:tcPr>
          <w:p w:rsidR="001B3A5B" w:rsidRPr="00985D5F" w:rsidRDefault="001B3A5B" w:rsidP="001B3A5B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</w:tcPr>
          <w:p w:rsidR="001B3A5B" w:rsidRPr="00985D5F" w:rsidRDefault="001B3A5B" w:rsidP="001B3A5B">
            <w:pPr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</w:tcBorders>
          </w:tcPr>
          <w:p w:rsidR="001B3A5B" w:rsidRPr="00985D5F" w:rsidRDefault="001B3A5B" w:rsidP="001B3A5B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</w:tcPr>
          <w:p w:rsidR="001B3A5B" w:rsidRPr="00985D5F" w:rsidRDefault="001B3A5B" w:rsidP="001B3A5B">
            <w:pPr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</w:tcBorders>
          </w:tcPr>
          <w:p w:rsidR="001B3A5B" w:rsidRPr="00985D5F" w:rsidRDefault="001B3A5B" w:rsidP="001B3A5B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</w:tcPr>
          <w:p w:rsidR="001B3A5B" w:rsidRPr="00985D5F" w:rsidRDefault="001B3A5B" w:rsidP="001B3A5B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</w:tcPr>
          <w:p w:rsidR="00985D5F" w:rsidRPr="00985D5F" w:rsidRDefault="00985D5F" w:rsidP="00985D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5F68" w:rsidRPr="00985D5F" w:rsidTr="00927747">
        <w:trPr>
          <w:jc w:val="center"/>
        </w:trPr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85D5F" w:rsidRPr="00985D5F" w:rsidRDefault="00985D5F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服務屬性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85D5F" w:rsidRPr="00985D5F" w:rsidRDefault="00743AC8" w:rsidP="00985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</w:t>
            </w:r>
            <w:r w:rsidR="00FE21E2">
              <w:rPr>
                <w:rFonts w:ascii="標楷體" w:eastAsia="標楷體" w:hAnsi="標楷體" w:hint="eastAsia"/>
              </w:rPr>
              <w:t>課程規劃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85D5F" w:rsidRPr="00985D5F" w:rsidRDefault="00FE21E2" w:rsidP="00985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保險規劃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85D5F" w:rsidRPr="00985D5F" w:rsidRDefault="00F3120A" w:rsidP="00985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服務時數申請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85D5F" w:rsidRPr="00985D5F" w:rsidRDefault="00F3120A" w:rsidP="00985D5F">
            <w:pPr>
              <w:jc w:val="center"/>
              <w:rPr>
                <w:rFonts w:ascii="標楷體" w:eastAsia="標楷體" w:hAnsi="標楷體"/>
              </w:rPr>
            </w:pPr>
            <w:r w:rsidRPr="00985D5F">
              <w:rPr>
                <w:rFonts w:ascii="標楷體" w:eastAsia="標楷體" w:hAnsi="標楷體" w:hint="eastAsia"/>
              </w:rPr>
              <w:t>經費</w:t>
            </w:r>
            <w:r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3120A" w:rsidRPr="00985D5F" w:rsidRDefault="00F3120A" w:rsidP="00F3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質化成效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85D5F" w:rsidRPr="00985D5F" w:rsidRDefault="00F3120A" w:rsidP="00985D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量化成效</w:t>
            </w:r>
          </w:p>
        </w:tc>
      </w:tr>
      <w:tr w:rsidR="001D5F68" w:rsidRPr="00985D5F" w:rsidTr="00927747">
        <w:trPr>
          <w:trHeight w:val="5528"/>
          <w:jc w:val="center"/>
        </w:trPr>
        <w:tc>
          <w:tcPr>
            <w:tcW w:w="2227" w:type="dxa"/>
            <w:tcBorders>
              <w:top w:val="single" w:sz="12" w:space="0" w:color="auto"/>
            </w:tcBorders>
          </w:tcPr>
          <w:p w:rsidR="00985D5F" w:rsidRPr="00985D5F" w:rsidRDefault="00985D5F" w:rsidP="00927747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語言與跨文化</w:t>
            </w:r>
          </w:p>
          <w:p w:rsidR="00985D5F" w:rsidRPr="00985D5F" w:rsidRDefault="00985D5F" w:rsidP="00927747">
            <w:pPr>
              <w:ind w:left="410" w:hangingChars="128" w:hanging="410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促進社會正義與和平之生命服務</w:t>
            </w:r>
          </w:p>
          <w:p w:rsidR="00985D5F" w:rsidRPr="00985D5F" w:rsidRDefault="00985D5F" w:rsidP="00927747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弱勢關懷</w:t>
            </w:r>
          </w:p>
          <w:p w:rsidR="00985D5F" w:rsidRPr="00985D5F" w:rsidRDefault="00985D5F" w:rsidP="00927747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環境永續</w:t>
            </w:r>
          </w:p>
          <w:p w:rsidR="00985D5F" w:rsidRPr="00985D5F" w:rsidRDefault="00985D5F" w:rsidP="00927747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985D5F">
              <w:rPr>
                <w:rFonts w:ascii="Times New Roman" w:eastAsia="標楷體" w:hAnsi="Times New Roman" w:cs="Times New Roman"/>
                <w:szCs w:val="24"/>
              </w:rPr>
              <w:t>其他：請註明</w:t>
            </w:r>
          </w:p>
          <w:p w:rsidR="00985D5F" w:rsidRPr="00985D5F" w:rsidRDefault="00985D5F" w:rsidP="00985D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F3120A" w:rsidRPr="00F3120A" w:rsidRDefault="00F3120A" w:rsidP="004E3704">
            <w:pPr>
              <w:ind w:leftChars="-46" w:left="-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 w:rsidRPr="004E3704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總培訓課程建議</w:t>
            </w:r>
            <w:r w:rsidRPr="004E3704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6</w:t>
            </w:r>
            <w:r w:rsidRPr="004E3704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小時以上</w:t>
            </w:r>
          </w:p>
          <w:p w:rsidR="00985D5F" w:rsidRDefault="00FE21E2" w:rsidP="00FE2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FE21E2">
              <w:rPr>
                <w:rFonts w:ascii="Times New Roman" w:eastAsia="標楷體" w:hAnsi="Times New Roman" w:cs="Times New Roman" w:hint="eastAsia"/>
                <w:szCs w:val="24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3E5716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  <w:r w:rsidR="003E5716"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FE21E2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課程：</w:t>
            </w:r>
          </w:p>
          <w:p w:rsidR="00FE21E2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時數：</w:t>
            </w:r>
          </w:p>
          <w:p w:rsidR="00FE21E2" w:rsidRDefault="00FE21E2" w:rsidP="00927747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FE21E2">
              <w:rPr>
                <w:rFonts w:ascii="Times New Roman" w:eastAsia="標楷體" w:hAnsi="Times New Roman" w:cs="Times New Roman" w:hint="eastAsia"/>
                <w:szCs w:val="24"/>
              </w:rPr>
              <w:t>傷病急救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FE21E2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日期：</w:t>
            </w:r>
          </w:p>
          <w:p w:rsidR="00FE21E2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課程：</w:t>
            </w:r>
          </w:p>
          <w:p w:rsidR="00FE21E2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時數：</w:t>
            </w:r>
          </w:p>
          <w:p w:rsidR="00FE21E2" w:rsidRDefault="00FE21E2" w:rsidP="00927747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FE21E2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FE21E2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日期：</w:t>
            </w:r>
          </w:p>
          <w:p w:rsidR="00FE21E2" w:rsidRPr="003E5716" w:rsidRDefault="00FE21E2" w:rsidP="00FE21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課程：</w:t>
            </w:r>
          </w:p>
          <w:p w:rsidR="00FE21E2" w:rsidRPr="00985D5F" w:rsidRDefault="00FE21E2" w:rsidP="00FE21E2">
            <w:pPr>
              <w:rPr>
                <w:rFonts w:ascii="標楷體" w:eastAsia="標楷體" w:hAnsi="標楷體"/>
              </w:rPr>
            </w:pPr>
            <w:r w:rsidRPr="003E57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時數：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:rsidR="00985D5F" w:rsidRDefault="00FE21E2" w:rsidP="00985D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旅平險金額：</w:t>
            </w:r>
          </w:p>
          <w:p w:rsidR="00FE21E2" w:rsidRDefault="00FE21E2" w:rsidP="00985D5F">
            <w:pPr>
              <w:rPr>
                <w:rFonts w:ascii="標楷體" w:eastAsia="標楷體" w:hAnsi="標楷體"/>
              </w:rPr>
            </w:pPr>
          </w:p>
          <w:p w:rsidR="00927747" w:rsidRDefault="00927747" w:rsidP="00985D5F">
            <w:pPr>
              <w:rPr>
                <w:rFonts w:ascii="標楷體" w:eastAsia="標楷體" w:hAnsi="標楷體"/>
              </w:rPr>
            </w:pPr>
          </w:p>
          <w:p w:rsidR="00FE21E2" w:rsidRDefault="00FE21E2" w:rsidP="00985D5F">
            <w:pPr>
              <w:rPr>
                <w:rFonts w:ascii="標楷體" w:eastAsia="標楷體" w:hAnsi="標楷體"/>
              </w:rPr>
            </w:pPr>
          </w:p>
          <w:p w:rsidR="00FE21E2" w:rsidRDefault="00FE21E2" w:rsidP="00985D5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傷病險金額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FE21E2" w:rsidRDefault="00FE21E2" w:rsidP="00985D5F">
            <w:pPr>
              <w:rPr>
                <w:rFonts w:ascii="標楷體" w:eastAsia="標楷體" w:hAnsi="標楷體"/>
              </w:rPr>
            </w:pPr>
          </w:p>
          <w:p w:rsidR="00927747" w:rsidRDefault="00927747" w:rsidP="00985D5F">
            <w:pPr>
              <w:rPr>
                <w:rFonts w:ascii="標楷體" w:eastAsia="標楷體" w:hAnsi="標楷體"/>
              </w:rPr>
            </w:pPr>
          </w:p>
          <w:p w:rsidR="00FE21E2" w:rsidRDefault="00FE21E2" w:rsidP="00985D5F">
            <w:pPr>
              <w:rPr>
                <w:rFonts w:ascii="標楷體" w:eastAsia="標楷體" w:hAnsi="標楷體"/>
              </w:rPr>
            </w:pPr>
          </w:p>
          <w:p w:rsidR="00FE21E2" w:rsidRPr="00985D5F" w:rsidRDefault="00FE21E2" w:rsidP="00985D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985D5F" w:rsidRDefault="00F3120A" w:rsidP="00C53177">
            <w:pPr>
              <w:ind w:leftChars="-43" w:left="-103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登入志工手冊</w:t>
            </w:r>
          </w:p>
          <w:p w:rsidR="00F3120A" w:rsidRPr="00C53177" w:rsidRDefault="00F3120A" w:rsidP="00C53177">
            <w:pPr>
              <w:ind w:leftChars="-45" w:left="-108"/>
              <w:rPr>
                <w:rFonts w:ascii="Times New Roman" w:eastAsia="標楷體" w:hAnsi="Times New Roman" w:cs="Times New Roman"/>
                <w:spacing w:val="-18"/>
                <w:sz w:val="18"/>
                <w:szCs w:val="18"/>
              </w:rPr>
            </w:pPr>
            <w:r w:rsidRPr="00C53177">
              <w:rPr>
                <w:rFonts w:ascii="Times New Roman" w:eastAsia="標楷體" w:hAnsi="Times New Roman" w:cs="Times New Roman" w:hint="eastAsia"/>
                <w:spacing w:val="-18"/>
                <w:sz w:val="18"/>
                <w:szCs w:val="18"/>
              </w:rPr>
              <w:t>(</w:t>
            </w:r>
            <w:r w:rsidRPr="00C53177">
              <w:rPr>
                <w:rFonts w:ascii="Times New Roman" w:eastAsia="標楷體" w:hAnsi="Times New Roman" w:cs="Times New Roman" w:hint="eastAsia"/>
                <w:spacing w:val="-18"/>
                <w:sz w:val="18"/>
                <w:szCs w:val="18"/>
              </w:rPr>
              <w:t>請於服務開始</w:t>
            </w:r>
            <w:r w:rsidRPr="00C53177">
              <w:rPr>
                <w:rFonts w:ascii="Times New Roman" w:eastAsia="標楷體" w:hAnsi="Times New Roman" w:cs="Times New Roman" w:hint="eastAsia"/>
                <w:spacing w:val="-18"/>
                <w:sz w:val="18"/>
                <w:szCs w:val="18"/>
              </w:rPr>
              <w:t>2</w:t>
            </w:r>
            <w:proofErr w:type="gramStart"/>
            <w:r w:rsidRPr="00C53177">
              <w:rPr>
                <w:rFonts w:ascii="Times New Roman" w:eastAsia="標楷體" w:hAnsi="Times New Roman" w:cs="Times New Roman" w:hint="eastAsia"/>
                <w:spacing w:val="-18"/>
                <w:sz w:val="18"/>
                <w:szCs w:val="18"/>
              </w:rPr>
              <w:t>週</w:t>
            </w:r>
            <w:proofErr w:type="gramEnd"/>
            <w:r w:rsidRPr="00C53177">
              <w:rPr>
                <w:rFonts w:ascii="Times New Roman" w:eastAsia="標楷體" w:hAnsi="Times New Roman" w:cs="Times New Roman" w:hint="eastAsia"/>
                <w:spacing w:val="-18"/>
                <w:sz w:val="18"/>
                <w:szCs w:val="18"/>
              </w:rPr>
              <w:t>前上網提出申請</w:t>
            </w:r>
            <w:r w:rsidRPr="00C53177">
              <w:rPr>
                <w:rFonts w:ascii="Times New Roman" w:eastAsia="標楷體" w:hAnsi="Times New Roman" w:cs="Times New Roman" w:hint="eastAsia"/>
                <w:spacing w:val="-18"/>
                <w:sz w:val="18"/>
                <w:szCs w:val="18"/>
              </w:rPr>
              <w:t>)</w:t>
            </w:r>
          </w:p>
          <w:p w:rsidR="00927747" w:rsidRDefault="00927747" w:rsidP="00F3120A">
            <w:pPr>
              <w:ind w:left="211" w:hangingChars="66" w:hanging="211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3120A" w:rsidRDefault="00F3120A" w:rsidP="00C53177">
            <w:pPr>
              <w:ind w:leftChars="-43" w:left="211" w:hangingChars="98" w:hanging="314"/>
              <w:rPr>
                <w:rFonts w:ascii="Times New Roman" w:eastAsia="標楷體" w:hAnsi="Times New Roman" w:cs="Times New Roman"/>
                <w:szCs w:val="24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r w:rsidRPr="00C53177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僅登入校內服務時數</w:t>
            </w:r>
          </w:p>
          <w:p w:rsidR="00927747" w:rsidRDefault="00927747" w:rsidP="00F3120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3120A" w:rsidRPr="00985D5F" w:rsidRDefault="00F3120A" w:rsidP="00C53177">
            <w:pPr>
              <w:ind w:leftChars="-43" w:left="-103"/>
              <w:rPr>
                <w:rFonts w:ascii="標楷體" w:eastAsia="標楷體" w:hAnsi="標楷體"/>
              </w:rPr>
            </w:pPr>
            <w:r w:rsidRPr="00985D5F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 2" w:char="F02A"/>
            </w:r>
            <w:proofErr w:type="gramStart"/>
            <w:r w:rsidRPr="00F3120A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登入任何時數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:rsidR="00985D5F" w:rsidRDefault="008C4361" w:rsidP="00985D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補助單位：</w:t>
            </w: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補助金額：</w:t>
            </w: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</w:p>
          <w:p w:rsidR="008C4361" w:rsidRDefault="008C4361" w:rsidP="00985D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活動經費總額：</w:t>
            </w:r>
          </w:p>
          <w:p w:rsidR="008C4361" w:rsidRPr="00985D5F" w:rsidRDefault="008C4361" w:rsidP="00985D5F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985D5F" w:rsidRPr="00985D5F" w:rsidRDefault="00985D5F" w:rsidP="00985D5F">
            <w:pPr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985D5F" w:rsidRPr="00985D5F" w:rsidRDefault="00985D5F" w:rsidP="00985D5F">
            <w:pPr>
              <w:rPr>
                <w:rFonts w:ascii="標楷體" w:eastAsia="標楷體" w:hAnsi="標楷體"/>
              </w:rPr>
            </w:pPr>
          </w:p>
        </w:tc>
      </w:tr>
    </w:tbl>
    <w:p w:rsidR="001B3A5B" w:rsidRDefault="00FE21E2" w:rsidP="003E5716">
      <w:pPr>
        <w:ind w:leftChars="-59" w:left="-142"/>
        <w:rPr>
          <w:rFonts w:ascii="標楷體" w:eastAsia="標楷體" w:hAnsi="標楷體"/>
        </w:rPr>
      </w:pPr>
      <w:proofErr w:type="gramStart"/>
      <w:r w:rsidRPr="00FE21E2">
        <w:rPr>
          <w:rFonts w:ascii="標楷體" w:eastAsia="標楷體" w:hAnsi="標楷體" w:hint="eastAsia"/>
        </w:rPr>
        <w:t>註</w:t>
      </w:r>
      <w:proofErr w:type="gramEnd"/>
      <w:r w:rsidRPr="00FE21E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1D5F68">
        <w:rPr>
          <w:rFonts w:ascii="標楷體" w:eastAsia="標楷體" w:hAnsi="標楷體" w:hint="eastAsia"/>
        </w:rPr>
        <w:t>檢附出隊學生名單，於服務開始2</w:t>
      </w:r>
      <w:proofErr w:type="gramStart"/>
      <w:r w:rsidR="001D5F68">
        <w:rPr>
          <w:rFonts w:ascii="標楷體" w:eastAsia="標楷體" w:hAnsi="標楷體" w:hint="eastAsia"/>
        </w:rPr>
        <w:t>週</w:t>
      </w:r>
      <w:proofErr w:type="gramEnd"/>
      <w:r w:rsidR="001D5F68">
        <w:rPr>
          <w:rFonts w:ascii="標楷體" w:eastAsia="標楷體" w:hAnsi="標楷體" w:hint="eastAsia"/>
        </w:rPr>
        <w:t>前送達學</w:t>
      </w:r>
      <w:proofErr w:type="gramStart"/>
      <w:r w:rsidR="001D5F68">
        <w:rPr>
          <w:rFonts w:ascii="標楷體" w:eastAsia="標楷體" w:hAnsi="標楷體" w:hint="eastAsia"/>
        </w:rPr>
        <w:t>務</w:t>
      </w:r>
      <w:proofErr w:type="gramEnd"/>
      <w:r w:rsidR="001D5F68">
        <w:rPr>
          <w:rFonts w:ascii="標楷體" w:eastAsia="標楷體" w:hAnsi="標楷體" w:hint="eastAsia"/>
        </w:rPr>
        <w:t>處服務學習中心。</w:t>
      </w:r>
    </w:p>
    <w:p w:rsidR="001D5F68" w:rsidRDefault="001D5F68" w:rsidP="003E5716">
      <w:pPr>
        <w:spacing w:line="240" w:lineRule="exact"/>
        <w:rPr>
          <w:rFonts w:ascii="標楷體" w:eastAsia="標楷體" w:hAnsi="標楷體"/>
        </w:rPr>
      </w:pPr>
    </w:p>
    <w:p w:rsidR="001B3A5B" w:rsidRDefault="003E5716" w:rsidP="003E5716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1D5F68"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  <w:r w:rsidR="001D5F68" w:rsidRPr="001D5F68">
        <w:rPr>
          <w:rFonts w:ascii="標楷體" w:eastAsia="標楷體" w:hAnsi="標楷體" w:hint="eastAsia"/>
          <w:sz w:val="28"/>
          <w:szCs w:val="28"/>
        </w:rPr>
        <w:t xml:space="preserve">單位主管：                                                      </w:t>
      </w:r>
    </w:p>
    <w:p w:rsidR="003E5716" w:rsidRPr="003E5716" w:rsidRDefault="003E5716" w:rsidP="003E5716">
      <w:pPr>
        <w:spacing w:line="240" w:lineRule="exact"/>
        <w:ind w:leftChars="177" w:left="425"/>
        <w:rPr>
          <w:rFonts w:ascii="標楷體" w:eastAsia="標楷體" w:hAnsi="標楷體"/>
          <w:szCs w:val="24"/>
        </w:rPr>
      </w:pPr>
    </w:p>
    <w:p w:rsidR="003E5716" w:rsidRPr="00AF7FF3" w:rsidRDefault="00AF7FF3" w:rsidP="00D25FE6">
      <w:pPr>
        <w:jc w:val="right"/>
        <w:rPr>
          <w:rFonts w:ascii="Times New Roman" w:hAnsi="Times New Roman" w:cs="Times New Roman"/>
          <w:sz w:val="20"/>
          <w:szCs w:val="20"/>
        </w:rPr>
      </w:pPr>
      <w:r w:rsidRPr="00AF7FF3">
        <w:rPr>
          <w:rFonts w:ascii="Times New Roman" w:hAnsi="Times New Roman" w:cs="Times New Roman"/>
          <w:sz w:val="20"/>
          <w:szCs w:val="20"/>
        </w:rPr>
        <w:t>(</w:t>
      </w:r>
      <w:r w:rsidR="00D25FE6" w:rsidRPr="00AF7FF3">
        <w:rPr>
          <w:rFonts w:ascii="Times New Roman" w:hAnsi="Times New Roman" w:cs="Times New Roman"/>
          <w:sz w:val="20"/>
          <w:szCs w:val="20"/>
        </w:rPr>
        <w:t>201</w:t>
      </w:r>
      <w:r w:rsidR="00165F3B">
        <w:rPr>
          <w:rFonts w:ascii="Times New Roman" w:hAnsi="Times New Roman" w:cs="Times New Roman" w:hint="eastAsia"/>
          <w:sz w:val="20"/>
          <w:szCs w:val="20"/>
        </w:rPr>
        <w:t>9</w:t>
      </w:r>
      <w:r w:rsidR="00D25FE6" w:rsidRPr="00AF7FF3">
        <w:rPr>
          <w:rFonts w:ascii="Times New Roman" w:hAnsi="Times New Roman" w:cs="Times New Roman"/>
          <w:sz w:val="20"/>
          <w:szCs w:val="20"/>
        </w:rPr>
        <w:t>.0</w:t>
      </w:r>
      <w:r w:rsidR="00F826A0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165F3B" w:rsidRPr="00165F3B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AF7FF3">
        <w:rPr>
          <w:rFonts w:ascii="Times New Roman" w:hAnsi="Times New Roman" w:cs="Times New Roman"/>
          <w:sz w:val="20"/>
          <w:szCs w:val="20"/>
        </w:rPr>
        <w:t>)</w:t>
      </w:r>
    </w:p>
    <w:sectPr w:rsidR="003E5716" w:rsidRPr="00AF7FF3" w:rsidSect="003E5716">
      <w:pgSz w:w="16838" w:h="11906" w:orient="landscape"/>
      <w:pgMar w:top="426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B"/>
    <w:rsid w:val="00053F47"/>
    <w:rsid w:val="00165F3B"/>
    <w:rsid w:val="001B3A5B"/>
    <w:rsid w:val="001D5F68"/>
    <w:rsid w:val="003E5716"/>
    <w:rsid w:val="004E3704"/>
    <w:rsid w:val="006456CA"/>
    <w:rsid w:val="006810F2"/>
    <w:rsid w:val="00743AC8"/>
    <w:rsid w:val="008C4361"/>
    <w:rsid w:val="00927747"/>
    <w:rsid w:val="00985D5F"/>
    <w:rsid w:val="009B167D"/>
    <w:rsid w:val="00AF7FF3"/>
    <w:rsid w:val="00C410B2"/>
    <w:rsid w:val="00C53177"/>
    <w:rsid w:val="00D25FE6"/>
    <w:rsid w:val="00F3120A"/>
    <w:rsid w:val="00F826A0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3925"/>
  <w15:chartTrackingRefBased/>
  <w15:docId w15:val="{C2BA63E9-5036-451B-98DD-938A944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5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Justin Hsu</cp:lastModifiedBy>
  <cp:revision>14</cp:revision>
  <cp:lastPrinted>2019-04-09T00:46:00Z</cp:lastPrinted>
  <dcterms:created xsi:type="dcterms:W3CDTF">2019-03-04T07:22:00Z</dcterms:created>
  <dcterms:modified xsi:type="dcterms:W3CDTF">2019-06-11T08:45:00Z</dcterms:modified>
</cp:coreProperties>
</file>